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41C27C3" w14:textId="77777777" w:rsidR="00666396" w:rsidRPr="00666396" w:rsidRDefault="00666396" w:rsidP="00666396">
      <w:pPr>
        <w:spacing w:before="28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66396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>Facebook Post #1: </w:t>
      </w:r>
    </w:p>
    <w:p w14:paraId="272E58CE" w14:textId="77777777" w:rsidR="00666396" w:rsidRPr="00666396" w:rsidRDefault="00666396" w:rsidP="00666396">
      <w:pPr>
        <w:spacing w:before="280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Could It Be Fraud? Remember the Four P's.</w:t>
      </w:r>
    </w:p>
    <w:p w14:paraId="38119F11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Most scams have four things in common:</w:t>
      </w:r>
    </w:p>
    <w:p w14:paraId="17102CEA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• Pretend – Someone claims to be a trusted source.</w:t>
      </w: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Problem – They create a sense of urgency or fear.</w:t>
      </w: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Pressure – They push you to act immediately.</w:t>
      </w: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Pay – They ask for money or personal information.</w:t>
      </w:r>
    </w:p>
    <w:p w14:paraId="6297C966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If you spot one or more of these warning signs, pause before responding. When in doubt, contact us directly. We'd much rather help you verify a message than help you recover from a scam.</w:t>
      </w:r>
    </w:p>
    <w:p w14:paraId="74163753" w14:textId="77777777" w:rsidR="00666396" w:rsidRPr="00666396" w:rsidRDefault="00666396" w:rsidP="006663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Graphic: The Four P's of Fraud</w:t>
      </w:r>
    </w:p>
    <w:p w14:paraId="1355733A" w14:textId="77777777" w:rsidR="00666396" w:rsidRPr="00666396" w:rsidRDefault="008F1989" w:rsidP="006663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F1989">
        <w:rPr>
          <w:rFonts w:ascii="Times New Roman" w:eastAsia="Times New Roman" w:hAnsi="Times New Roman" w:cs="Times New Roman"/>
          <w:noProof/>
          <w:kern w:val="0"/>
        </w:rPr>
        <w:pict w14:anchorId="47E6F648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50322627" w14:textId="77777777" w:rsidR="00666396" w:rsidRPr="00666396" w:rsidRDefault="00666396" w:rsidP="00666396">
      <w:pPr>
        <w:spacing w:before="28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66396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>Facebook Post #2</w:t>
      </w:r>
    </w:p>
    <w:p w14:paraId="2EEE74D8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You receive a text claiming your account has been locked.</w:t>
      </w:r>
    </w:p>
    <w:p w14:paraId="0D0551AC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An email says your package delivery is delayed.</w:t>
      </w:r>
    </w:p>
    <w:p w14:paraId="201AE6BD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 caller says there's a problem with your account.</w:t>
      </w:r>
    </w:p>
    <w:p w14:paraId="43129D6D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should you do?</w:t>
      </w:r>
    </w:p>
    <w:p w14:paraId="3C2E445A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Pause. Verify. Protect.</w:t>
      </w:r>
    </w:p>
    <w:p w14:paraId="5600FDCC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Fraudsters rely on quick reactions. Before clicking a link or sharing information, contact the company directly using a trusted phone number or website.</w:t>
      </w:r>
    </w:p>
    <w:p w14:paraId="7F15516C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 few extra minutes could save you from becoming a victim of fraud.</w:t>
      </w:r>
    </w:p>
    <w:p w14:paraId="6FE1A606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Graphic: Pause Before You Click </w:t>
      </w:r>
    </w:p>
    <w:p w14:paraId="3EAB35E2" w14:textId="77777777" w:rsidR="00666396" w:rsidRPr="00666396" w:rsidRDefault="008F1989" w:rsidP="006663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F1989">
        <w:rPr>
          <w:rFonts w:ascii="Times New Roman" w:eastAsia="Times New Roman" w:hAnsi="Times New Roman" w:cs="Times New Roman"/>
          <w:noProof/>
          <w:kern w:val="0"/>
        </w:rPr>
        <w:pict w14:anchorId="793BCE36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493EE2C3" w14:textId="77777777" w:rsidR="00666396" w:rsidRPr="00666396" w:rsidRDefault="00666396" w:rsidP="00666396">
      <w:pPr>
        <w:spacing w:before="28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66396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>Facebook Post #3: </w:t>
      </w:r>
    </w:p>
    <w:p w14:paraId="0C8E2D82" w14:textId="77777777" w:rsidR="00666396" w:rsidRPr="00666396" w:rsidRDefault="00666396" w:rsidP="00666396">
      <w:pPr>
        <w:spacing w:before="280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Many people think, "I would never fall for a scam."</w:t>
      </w:r>
    </w:p>
    <w:p w14:paraId="45747F76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The reality is that fraudsters are becoming more sophisticated every day. They use realistic websites, trusted company names, and convincing messages designed to catch good people off guard.</w:t>
      </w:r>
    </w:p>
    <w:p w14:paraId="214AA44A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If something doesn't seem right, trust your instincts.</w:t>
      </w:r>
    </w:p>
    <w:p w14:paraId="478D7D3B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Ask questions.</w:t>
      </w: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Verify the source.</w:t>
      </w: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Contact your bank before taking action.</w:t>
      </w:r>
    </w:p>
    <w:p w14:paraId="1A0A0BD0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Being cautious isn't being suspicious. It's being smart.</w:t>
      </w:r>
    </w:p>
    <w:p w14:paraId="0E73FA11" w14:textId="77777777" w:rsidR="00666396" w:rsidRPr="00666396" w:rsidRDefault="00666396" w:rsidP="006663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Graphic: Scams Can Happen to Anyone</w:t>
      </w:r>
    </w:p>
    <w:p w14:paraId="124D06F1" w14:textId="77777777" w:rsidR="00666396" w:rsidRPr="00666396" w:rsidRDefault="008F1989" w:rsidP="006663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F1989">
        <w:rPr>
          <w:rFonts w:ascii="Times New Roman" w:eastAsia="Times New Roman" w:hAnsi="Times New Roman" w:cs="Times New Roman"/>
          <w:noProof/>
          <w:kern w:val="0"/>
        </w:rPr>
        <w:pict w14:anchorId="42C3C969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300FF7D6" w14:textId="77777777" w:rsidR="00666396" w:rsidRPr="00666396" w:rsidRDefault="00666396" w:rsidP="00666396">
      <w:pPr>
        <w:spacing w:before="28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66396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>Facebook Post #4: </w:t>
      </w:r>
    </w:p>
    <w:p w14:paraId="6FA38DA1" w14:textId="77777777" w:rsidR="00666396" w:rsidRPr="00666396" w:rsidRDefault="00666396" w:rsidP="00666396">
      <w:pPr>
        <w:spacing w:before="280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Looking for ways to reduce your risk of fraud?</w:t>
      </w:r>
    </w:p>
    <w:p w14:paraId="707D3EDD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with these simple habits:</w:t>
      </w:r>
    </w:p>
    <w:p w14:paraId="0FE19B59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• Never share passwords or security codes.</w:t>
      </w: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Use strong, unique passwords.</w:t>
      </w: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Monitor your accounts regularly.</w:t>
      </w: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Enable account alerts.</w:t>
      </w: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br/>
        <w:t>• Verify unexpected requests before responding.</w:t>
      </w:r>
    </w:p>
    <w:p w14:paraId="5D1170EF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Fraud prevention starts with awareness, and small steps can make a big difference.</w:t>
      </w:r>
    </w:p>
    <w:p w14:paraId="0126653B" w14:textId="77777777" w:rsidR="00666396" w:rsidRPr="00666396" w:rsidRDefault="00666396" w:rsidP="006663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Graphic: Protect Yourself with These Simple Steps</w:t>
      </w:r>
    </w:p>
    <w:p w14:paraId="39064B32" w14:textId="77777777" w:rsidR="00666396" w:rsidRPr="00666396" w:rsidRDefault="008F1989" w:rsidP="006663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F1989">
        <w:rPr>
          <w:rFonts w:ascii="Times New Roman" w:eastAsia="Times New Roman" w:hAnsi="Times New Roman" w:cs="Times New Roman"/>
          <w:noProof/>
          <w:kern w:val="0"/>
        </w:rPr>
        <w:pict w14:anchorId="5A31F662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417F90EF" w14:textId="77777777" w:rsidR="00666396" w:rsidRPr="00666396" w:rsidRDefault="00666396" w:rsidP="00666396">
      <w:pPr>
        <w:spacing w:before="280" w:after="8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66396">
        <w:rPr>
          <w:rFonts w:ascii="Arial" w:eastAsia="Times New Roman" w:hAnsi="Arial" w:cs="Arial"/>
          <w:b/>
          <w:bCs/>
          <w:color w:val="000000"/>
          <w:kern w:val="0"/>
          <w:sz w:val="26"/>
          <w:szCs w:val="26"/>
          <w14:ligatures w14:val="none"/>
        </w:rPr>
        <w:t>Facebook Post #5: </w:t>
      </w:r>
    </w:p>
    <w:p w14:paraId="55E808F9" w14:textId="77777777" w:rsidR="00666396" w:rsidRPr="00666396" w:rsidRDefault="00666396" w:rsidP="00666396">
      <w:pPr>
        <w:spacing w:before="280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Think you've encountered a scam?</w:t>
      </w:r>
    </w:p>
    <w:p w14:paraId="41AD24BB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Take action right away:</w:t>
      </w:r>
    </w:p>
    <w:p w14:paraId="2A66DF78" w14:textId="77777777" w:rsidR="00666396" w:rsidRPr="00666396" w:rsidRDefault="00666396" w:rsidP="00666396">
      <w:pPr>
        <w:numPr>
          <w:ilvl w:val="0"/>
          <w:numId w:val="1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Stop communicating with the suspected scammer.</w:t>
      </w:r>
    </w:p>
    <w:p w14:paraId="4797C7A6" w14:textId="77777777" w:rsidR="00666396" w:rsidRPr="00666396" w:rsidRDefault="00666396" w:rsidP="00666396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Don't click links or download attachments.</w:t>
      </w:r>
    </w:p>
    <w:p w14:paraId="24D308F8" w14:textId="77777777" w:rsidR="00666396" w:rsidRPr="00666396" w:rsidRDefault="00666396" w:rsidP="00666396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Don't send money or share personal information.</w:t>
      </w:r>
    </w:p>
    <w:p w14:paraId="4F0BC784" w14:textId="77777777" w:rsidR="00666396" w:rsidRPr="00666396" w:rsidRDefault="00666396" w:rsidP="00666396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Contact your bank immediately.</w:t>
      </w:r>
    </w:p>
    <w:p w14:paraId="11F2005A" w14:textId="77777777" w:rsidR="00666396" w:rsidRPr="00666396" w:rsidRDefault="00666396" w:rsidP="00666396">
      <w:pPr>
        <w:numPr>
          <w:ilvl w:val="0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Monitor your accounts for unusual activity.</w:t>
      </w:r>
    </w:p>
    <w:p w14:paraId="0C0437AB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Quick action can help prevent financial loss and protect your accounts.</w:t>
      </w:r>
    </w:p>
    <w:p w14:paraId="18D84CBA" w14:textId="77777777" w:rsidR="00666396" w:rsidRPr="00666396" w:rsidRDefault="00666396" w:rsidP="00666396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If something feels off, don't hesitate to reach out. We're here to help.</w:t>
      </w:r>
    </w:p>
    <w:p w14:paraId="3D04387D" w14:textId="77777777" w:rsidR="00666396" w:rsidRPr="00666396" w:rsidRDefault="00666396" w:rsidP="006663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6396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Graphic: If You Think You've Been Targeted</w:t>
      </w:r>
    </w:p>
    <w:p w14:paraId="65F7E0BC" w14:textId="77777777" w:rsidR="00666396" w:rsidRPr="00666396" w:rsidRDefault="00666396" w:rsidP="0066639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58C8816" w14:textId="77777777" w:rsidR="00676DEF" w:rsidRDefault="00676DEF"/>
    <w:sectPr w:rsidR="00676D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8262AD9"/>
    <w:multiLevelType w:val="multilevel"/>
    <w:tmpl w:val="11983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1570076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396"/>
    <w:rsid w:val="00666396"/>
    <w:rsid w:val="00676DEF"/>
    <w:rsid w:val="006B3633"/>
    <w:rsid w:val="008F1989"/>
    <w:rsid w:val="00DF1FBE"/>
    <w:rsid w:val="00EB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B447B"/>
  <w15:chartTrackingRefBased/>
  <w15:docId w15:val="{141E03DE-AC2D-134A-8124-F750AF6D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63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63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63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63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63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63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63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63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63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3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63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663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63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63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63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63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63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63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63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63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63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63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63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63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63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63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63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63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639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66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1962</Characters>
  <Application>Microsoft Office Word</Application>
  <DocSecurity>0</DocSecurity>
  <Lines>78</Lines>
  <Paragraphs>74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 Livingston</dc:creator>
  <cp:keywords/>
  <dc:description/>
  <cp:lastModifiedBy>Taylor Livingston</cp:lastModifiedBy>
  <cp:revision>1</cp:revision>
  <dcterms:created xsi:type="dcterms:W3CDTF">2026-07-09T16:02:00Z</dcterms:created>
  <dcterms:modified xsi:type="dcterms:W3CDTF">2026-07-09T16:07:00Z</dcterms:modified>
</cp:coreProperties>
</file>